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0A780D" w:rsidR="003A09B9" w:rsidP="003A09B9" w:rsidRDefault="000A780D" w14:paraId="3A57E58D" w14:textId="77777777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:rsidRPr="000A780D" w:rsidR="003A09B9" w:rsidP="000A780D" w:rsidRDefault="000A780D" w14:paraId="3A57E58E" w14:textId="327263D7">
      <w:pPr>
        <w:spacing w:after="0"/>
        <w:jc w:val="center"/>
        <w:rPr>
          <w:rFonts w:eastAsia="Times New Roman" w:asciiTheme="minorHAnsi" w:hAnsiTheme="minorHAnsi"/>
          <w:color w:val="000000"/>
          <w:sz w:val="24"/>
          <w:szCs w:val="24"/>
          <w:lang w:eastAsia="hu-HU"/>
        </w:rPr>
      </w:pPr>
      <w:r w:rsidRPr="000A780D">
        <w:rPr>
          <w:rFonts w:asciiTheme="minorHAnsi" w:hAnsiTheme="minorHAnsi"/>
          <w:sz w:val="24"/>
          <w:szCs w:val="24"/>
        </w:rPr>
        <w:t>Magyar Vöröskereszt 20</w:t>
      </w:r>
      <w:r w:rsidR="00C75892">
        <w:rPr>
          <w:rFonts w:asciiTheme="minorHAnsi" w:hAnsiTheme="minorHAnsi"/>
          <w:sz w:val="24"/>
          <w:szCs w:val="24"/>
        </w:rPr>
        <w:t>25</w:t>
      </w:r>
      <w:bookmarkStart w:name="_GoBack" w:id="0"/>
      <w:bookmarkEnd w:id="0"/>
      <w:r w:rsidRPr="000A780D">
        <w:rPr>
          <w:rFonts w:asciiTheme="minorHAnsi" w:hAnsiTheme="minorHAnsi"/>
          <w:sz w:val="24"/>
          <w:szCs w:val="24"/>
        </w:rPr>
        <w:t>. évi tisztújítása</w:t>
      </w:r>
    </w:p>
    <w:p w:rsidRPr="000A780D" w:rsidR="00922910" w:rsidP="000A780D" w:rsidRDefault="000F3586" w14:paraId="3A57E58F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Terület</w:t>
      </w:r>
      <w:r w:rsidRPr="000A780D" w:rsidR="000A780D">
        <w:rPr>
          <w:rFonts w:asciiTheme="minorHAnsi" w:hAnsiTheme="minorHAnsi"/>
          <w:sz w:val="24"/>
          <w:szCs w:val="24"/>
        </w:rPr>
        <w:t>i szint</w:t>
      </w:r>
    </w:p>
    <w:p w:rsidRPr="000A780D" w:rsidR="000A780D" w:rsidP="000A780D" w:rsidRDefault="00C75892" w14:paraId="3A57E590" w14:textId="4499C36E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r w:rsidR="000F3586">
        <w:rPr>
          <w:rFonts w:asciiTheme="minorHAnsi" w:hAnsiTheme="minorHAnsi"/>
          <w:sz w:val="24"/>
          <w:szCs w:val="24"/>
        </w:rPr>
        <w:t>egyei</w:t>
      </w:r>
      <w:r w:rsidR="00EE380B">
        <w:rPr>
          <w:rFonts w:asciiTheme="minorHAnsi" w:hAnsiTheme="minorHAnsi"/>
          <w:sz w:val="24"/>
          <w:szCs w:val="24"/>
        </w:rPr>
        <w:t xml:space="preserve"> ifjúsági</w:t>
      </w:r>
      <w:r w:rsidR="000F3586">
        <w:rPr>
          <w:rFonts w:asciiTheme="minorHAnsi" w:hAnsiTheme="minorHAnsi"/>
          <w:sz w:val="24"/>
          <w:szCs w:val="24"/>
        </w:rPr>
        <w:t xml:space="preserve"> </w:t>
      </w:r>
      <w:r w:rsidR="00362F4C">
        <w:rPr>
          <w:rFonts w:asciiTheme="minorHAnsi" w:hAnsiTheme="minorHAnsi"/>
          <w:sz w:val="24"/>
          <w:szCs w:val="24"/>
        </w:rPr>
        <w:t>küldött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Pr="000A780D" w:rsid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:rsidR="000A780D" w:rsidP="000A780D" w:rsidRDefault="000A780D" w14:paraId="3A57E591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3A57E592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3A57E593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3A57E594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3A57E596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3A57E597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3A57E598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Pr="00445FE9" w:rsidR="000A780D" w:rsidP="000A780D" w:rsidRDefault="000A780D" w14:paraId="3A57E599" w14:textId="77777777">
      <w:pPr>
        <w:spacing w:after="0"/>
        <w:rPr>
          <w:rFonts w:asciiTheme="minorHAnsi" w:hAnsiTheme="minorHAnsi"/>
          <w:sz w:val="16"/>
          <w:szCs w:val="16"/>
        </w:rPr>
      </w:pPr>
    </w:p>
    <w:p w:rsidRPr="00C95F05" w:rsidR="00AA0D00" w:rsidP="3892DBBC" w:rsidRDefault="00AA0D00" w14:paraId="3A57E59B" w14:textId="1518EEEF">
      <w:pPr>
        <w:pStyle w:val="Norml"/>
        <w:spacing w:after="0"/>
        <w:jc w:val="center"/>
        <w:rPr>
          <w:rFonts w:ascii="Calibri" w:hAnsi="Calibri" w:asciiTheme="minorAscii" w:hAnsiTheme="minorAscii"/>
          <w:sz w:val="20"/>
          <w:szCs w:val="20"/>
        </w:rPr>
      </w:pPr>
      <w:r w:rsidRPr="3892DBBC" w:rsidR="6220D744">
        <w:rPr>
          <w:rFonts w:ascii="Calibri" w:hAnsi="Calibri" w:asciiTheme="minorAscii" w:hAnsiTheme="minorAscii"/>
          <w:sz w:val="20"/>
          <w:szCs w:val="20"/>
        </w:rPr>
        <w:t xml:space="preserve">Érvényesen szavazni </w:t>
      </w:r>
      <w:r w:rsidRPr="3892DBBC" w:rsidR="6220D7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hu-HU"/>
        </w:rPr>
        <w:t>a területi küldöttgyűlés határozata szerinti jelöltszámra, maximum 3</w:t>
      </w:r>
      <w:r w:rsidRPr="3892DBBC" w:rsidR="504C99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hu-HU"/>
        </w:rPr>
        <w:t xml:space="preserve"> </w:t>
      </w:r>
      <w:r w:rsidRPr="3892DBBC" w:rsidR="6220D744">
        <w:rPr>
          <w:rFonts w:ascii="Calibri" w:hAnsi="Calibri" w:asciiTheme="minorAscii" w:hAnsiTheme="minorAscii"/>
          <w:sz w:val="20"/>
          <w:szCs w:val="20"/>
        </w:rPr>
        <w:t xml:space="preserve">jelöltre </w:t>
      </w:r>
      <w:r w:rsidRPr="3892DBBC" w:rsidR="6220D744">
        <w:rPr>
          <w:rFonts w:ascii="Calibri" w:hAnsi="Calibri" w:asciiTheme="minorAscii" w:hAnsiTheme="minorAscii"/>
          <w:sz w:val="20"/>
          <w:szCs w:val="20"/>
        </w:rPr>
        <w:t>lehet</w:t>
      </w:r>
      <w:r w:rsidRPr="3892DBBC" w:rsidR="058268D0">
        <w:rPr>
          <w:rFonts w:ascii="Calibri" w:hAnsi="Calibri" w:asciiTheme="minorAscii" w:hAnsiTheme="minorAscii"/>
          <w:sz w:val="20"/>
          <w:szCs w:val="20"/>
        </w:rPr>
        <w:t xml:space="preserve">. </w:t>
      </w:r>
      <w:r w:rsidRPr="3892DBBC" w:rsidR="00AA0D00">
        <w:rPr>
          <w:rFonts w:ascii="Calibri" w:hAnsi="Calibri" w:asciiTheme="minorAscii" w:hAnsiTheme="minorAscii"/>
          <w:sz w:val="20"/>
          <w:szCs w:val="20"/>
        </w:rPr>
        <w:t xml:space="preserve">Érvényesen szavazni a jelölt nevének beírásával, valamint a név előtti körbe tollal írt, egymást metsző két </w:t>
      </w:r>
      <w:r w:rsidRPr="3892DBBC" w:rsidR="00AA0D00">
        <w:rPr>
          <w:rFonts w:ascii="Calibri" w:hAnsi="Calibri" w:asciiTheme="minorAscii" w:hAnsiTheme="minorAscii"/>
          <w:sz w:val="20"/>
          <w:szCs w:val="20"/>
        </w:rPr>
        <w:t>vonallal</w:t>
      </w:r>
      <w:r w:rsidRPr="3892DBBC" w:rsidR="00AA0D00">
        <w:rPr>
          <w:rFonts w:ascii="Calibri" w:hAnsi="Calibri" w:asciiTheme="minorAscii" w:hAnsiTheme="minorAscii"/>
          <w:sz w:val="20"/>
          <w:szCs w:val="20"/>
        </w:rPr>
        <w:t xml:space="preserve"> lehet.</w:t>
      </w:r>
      <w:proofErr w:type="gramStart"/>
      <w:proofErr w:type="gramEnd"/>
    </w:p>
    <w:p w:rsidRPr="00445FE9" w:rsidR="00AA0D00" w:rsidP="00AA0D00" w:rsidRDefault="00AA0D00" w14:paraId="3A57E59C" w14:textId="77777777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:rsidRPr="000A780D" w:rsidR="00445FE9" w:rsidP="00AA0D00" w:rsidRDefault="00445FE9" w14:paraId="3A57E59D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Pr="000A780D" w:rsidR="00445FE9" w:rsidSect="001727E6">
      <w:headerReference w:type="default" r:id="rId10"/>
      <w:footerReference w:type="default" r:id="rId11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A99" w:rsidP="00520E99" w:rsidRDefault="00823A99" w14:paraId="73D51D60" w14:textId="77777777">
      <w:pPr>
        <w:spacing w:after="0" w:line="240" w:lineRule="auto"/>
      </w:pPr>
      <w:r>
        <w:separator/>
      </w:r>
    </w:p>
  </w:endnote>
  <w:endnote w:type="continuationSeparator" w:id="0">
    <w:p w:rsidR="00823A99" w:rsidP="00520E99" w:rsidRDefault="00823A99" w14:paraId="712C648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p14">
  <w:p w:rsidR="009A14C6" w:rsidRDefault="00EE380B" w14:paraId="3A57E5A4" w14:textId="1807EC8C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57E5AC" wp14:editId="51AA944B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2A5008A9">
            <v:shapetype id="_x0000_t32" coordsize="21600,21600" o:oned="t" filled="f" o:spt="32" path="m,l21600,21600e" w14:anchorId="2BBC111F">
              <v:path fillok="f" arrowok="t" o:connecttype="none"/>
              <o:lock v:ext="edit" shapetype="t"/>
            </v:shapetype>
            <v:shape id="AutoShape 1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3dHw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"/>
          </w:pict>
        </mc:Fallback>
      </mc:AlternateContent>
    </w:r>
    <w:r w:rsidR="00302398">
      <w:rPr>
        <w:noProof/>
        <w:lang w:eastAsia="hu-HU"/>
      </w:rPr>
      <w:drawing>
        <wp:inline distT="0" distB="0" distL="0" distR="0" wp14:anchorId="3A57E5AD" wp14:editId="3A57E5AE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P="00E15FC9" w:rsidRDefault="009C7F8C" w14:paraId="3A57E5A5" w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Pr="00FC4A83" w:rsidR="00E15FC9" w:rsidP="00922910" w:rsidRDefault="009C7F8C" w14:paraId="3A57E5A6" w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Pr="00FC4A83" w:rsidR="009A14C6" w:rsidP="00922910" w:rsidRDefault="009A14C6" w14:paraId="3A57E5A7" w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Fax: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+36 (1) 374 1393</w:t>
    </w:r>
  </w:p>
  <w:p w:rsidRPr="00FC4A83" w:rsidR="003C0533" w:rsidP="00922910" w:rsidRDefault="009A14C6" w14:paraId="3A57E5A8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Pr="00FC4A83" w:rsidR="003C053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Pr="00FC4A83" w:rsidR="003C0533">
      <w:rPr>
        <w:noProof/>
        <w:sz w:val="16"/>
        <w:szCs w:val="16"/>
        <w:lang w:eastAsia="hu-HU"/>
      </w:rPr>
      <w:t>.hu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web: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www.voroskereszt.hu</w:t>
    </w:r>
  </w:p>
  <w:p w:rsidRPr="00FD5427" w:rsidR="00520E99" w:rsidP="00922910" w:rsidRDefault="009A14C6" w14:paraId="3A57E5A9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Pr="00FC4A83" w:rsidR="003C0533">
      <w:rPr>
        <w:rFonts w:cs="Calibri"/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Adószám:</w:t>
    </w:r>
    <w:r w:rsidRPr="00FC4A83" w:rsidR="003C0533">
      <w:rPr>
        <w:sz w:val="16"/>
        <w:szCs w:val="16"/>
      </w:rPr>
      <w:tab/>
    </w:r>
    <w:r w:rsidRPr="00FC4A83" w:rsidR="003C053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Pr="00FC4A83" w:rsidR="003C053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A99" w:rsidP="00520E99" w:rsidRDefault="00823A99" w14:paraId="4C953BF3" w14:textId="77777777">
      <w:pPr>
        <w:spacing w:after="0" w:line="240" w:lineRule="auto"/>
      </w:pPr>
      <w:r>
        <w:separator/>
      </w:r>
    </w:p>
  </w:footnote>
  <w:footnote w:type="continuationSeparator" w:id="0">
    <w:p w:rsidR="00823A99" w:rsidP="00520E99" w:rsidRDefault="00823A99" w14:paraId="1D22CA9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520E99" w:rsidRDefault="00302398" w14:paraId="3A57E5A2" w14:textId="77777777">
    <w:pPr>
      <w:pStyle w:val="lfej"/>
    </w:pPr>
    <w:r>
      <w:rPr>
        <w:noProof/>
        <w:lang w:eastAsia="hu-HU"/>
      </w:rPr>
      <w:drawing>
        <wp:inline distT="0" distB="0" distL="0" distR="0" wp14:anchorId="3A57E5AA" wp14:editId="3A57E5AB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 w14:paraId="3A57E5A3" w14:textId="777777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7" style="width:654.75pt;height:327pt;visibility:visible" alt="+c.png" o:bullet="t" type="#_x0000_t75">
        <v:imagedata o:title="+c" r:id="rId1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99"/>
    <w:rsid w:val="0000396D"/>
    <w:rsid w:val="00006EE6"/>
    <w:rsid w:val="000A780D"/>
    <w:rsid w:val="000B4F07"/>
    <w:rsid w:val="000F27D8"/>
    <w:rsid w:val="000F3586"/>
    <w:rsid w:val="001727E6"/>
    <w:rsid w:val="00176228"/>
    <w:rsid w:val="001E41D1"/>
    <w:rsid w:val="002B54E5"/>
    <w:rsid w:val="002C0C7A"/>
    <w:rsid w:val="002C4AEE"/>
    <w:rsid w:val="00302398"/>
    <w:rsid w:val="00325B8F"/>
    <w:rsid w:val="00362F4C"/>
    <w:rsid w:val="003A09B9"/>
    <w:rsid w:val="003C0533"/>
    <w:rsid w:val="003D70FD"/>
    <w:rsid w:val="003F0C19"/>
    <w:rsid w:val="0040500F"/>
    <w:rsid w:val="00445FE9"/>
    <w:rsid w:val="00486048"/>
    <w:rsid w:val="004E4DEB"/>
    <w:rsid w:val="0050714F"/>
    <w:rsid w:val="00514CF0"/>
    <w:rsid w:val="00520E99"/>
    <w:rsid w:val="005348BA"/>
    <w:rsid w:val="00542715"/>
    <w:rsid w:val="005A37FE"/>
    <w:rsid w:val="006979CD"/>
    <w:rsid w:val="006F497A"/>
    <w:rsid w:val="00701FC6"/>
    <w:rsid w:val="00760546"/>
    <w:rsid w:val="007706CB"/>
    <w:rsid w:val="00781387"/>
    <w:rsid w:val="007D03B7"/>
    <w:rsid w:val="00813676"/>
    <w:rsid w:val="00823A99"/>
    <w:rsid w:val="00875C7D"/>
    <w:rsid w:val="00906006"/>
    <w:rsid w:val="00922910"/>
    <w:rsid w:val="00967A36"/>
    <w:rsid w:val="009A14C6"/>
    <w:rsid w:val="009C7F8C"/>
    <w:rsid w:val="009D31BC"/>
    <w:rsid w:val="00A37322"/>
    <w:rsid w:val="00AA0D00"/>
    <w:rsid w:val="00B0049C"/>
    <w:rsid w:val="00BA7D71"/>
    <w:rsid w:val="00BF1D14"/>
    <w:rsid w:val="00C65AF9"/>
    <w:rsid w:val="00C75892"/>
    <w:rsid w:val="00C95F05"/>
    <w:rsid w:val="00DE084A"/>
    <w:rsid w:val="00E15FC9"/>
    <w:rsid w:val="00E35FE1"/>
    <w:rsid w:val="00E55F12"/>
    <w:rsid w:val="00E8158A"/>
    <w:rsid w:val="00EE380B"/>
    <w:rsid w:val="00F02C04"/>
    <w:rsid w:val="00F636F3"/>
    <w:rsid w:val="00F854B4"/>
    <w:rsid w:val="00FC4A83"/>
    <w:rsid w:val="00FD5427"/>
    <w:rsid w:val="00FE1698"/>
    <w:rsid w:val="00FF0A8E"/>
    <w:rsid w:val="058268D0"/>
    <w:rsid w:val="0FDEB464"/>
    <w:rsid w:val="24D9F13C"/>
    <w:rsid w:val="3892DBBC"/>
    <w:rsid w:val="504C9920"/>
    <w:rsid w:val="6220D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57E58D"/>
  <w15:docId w15:val="{79C6F11E-E5E1-42F2-AB6E-E6896A4BD9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96F6A35169AE04693C3899719B38E52" ma:contentTypeVersion="11" ma:contentTypeDescription="Új dokumentum létrehozása." ma:contentTypeScope="" ma:versionID="50381c602a4e22bed2ccd9e09d3b5e5a">
  <xsd:schema xmlns:xsd="http://www.w3.org/2001/XMLSchema" xmlns:xs="http://www.w3.org/2001/XMLSchema" xmlns:p="http://schemas.microsoft.com/office/2006/metadata/properties" xmlns:ns3="4a61355c-af87-4abd-ad2d-35b410883a51" xmlns:ns4="f3579021-ac70-4073-b5a9-58c21f035252" targetNamespace="http://schemas.microsoft.com/office/2006/metadata/properties" ma:root="true" ma:fieldsID="ba2662a8f5e06576aca414f7455621db" ns3:_="" ns4:_="">
    <xsd:import namespace="4a61355c-af87-4abd-ad2d-35b410883a51"/>
    <xsd:import namespace="f3579021-ac70-4073-b5a9-58c21f0352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355c-af87-4abd-ad2d-35b410883a5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79021-ac70-4073-b5a9-58c21f035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5BB932-7567-42AB-86AF-E7181CC3B6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355c-af87-4abd-ad2d-35b410883a51"/>
    <ds:schemaRef ds:uri="f3579021-ac70-4073-b5a9-58c21f0352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0F93F6-02D2-4534-8ACB-F70E303DF7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50C756-12AD-4C99-8836-205F6AA2BF7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Ott Kitti Barbara</lastModifiedBy>
  <revision>6</revision>
  <lastPrinted>2015-01-28T10:52:00.0000000Z</lastPrinted>
  <dcterms:created xsi:type="dcterms:W3CDTF">2019-12-05T17:01:00.0000000Z</dcterms:created>
  <dcterms:modified xsi:type="dcterms:W3CDTF">2025-01-22T12:55:01.0834156Z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0x010100696F6A35169AE04693C3899719B38E52</vt:lpwstr>
  </property>
</Properties>
</file>